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3A" w:rsidRPr="009C312B" w:rsidRDefault="0020248D">
      <w:pPr>
        <w:rPr>
          <w:rFonts w:ascii="Times New Roman" w:hAnsi="Times New Roman" w:cs="Times New Roman"/>
          <w:sz w:val="28"/>
          <w:szCs w:val="28"/>
        </w:rPr>
      </w:pPr>
      <w:r w:rsidRPr="009C312B">
        <w:rPr>
          <w:rFonts w:ascii="Times New Roman" w:hAnsi="Times New Roman" w:cs="Times New Roman"/>
          <w:sz w:val="28"/>
          <w:szCs w:val="28"/>
        </w:rPr>
        <w:t>Protokoll fört vid årsmöte med Rönnskärs samfällighetsförening 31 augusti 2013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Närvarande: medlemmar </w:t>
      </w:r>
      <w:proofErr w:type="spellStart"/>
      <w:r>
        <w:rPr>
          <w:rFonts w:ascii="Times New Roman" w:hAnsi="Times New Roman" w:cs="Times New Roman"/>
          <w:sz w:val="24"/>
          <w:szCs w:val="24"/>
        </w:rPr>
        <w:t>enl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lista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 Till ordförande för mötet valdes Klas Hjelm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 Till sekreterare för mötet valdes Anne-Louise Jonsson.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 Till justerare för årsmötesprotokollet valdes Lennart Sjöström och Mats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48D" w:rsidRDefault="009C3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 Kallelsen 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ade utgått</w:t>
      </w:r>
      <w:r w:rsidR="0020248D">
        <w:rPr>
          <w:rFonts w:ascii="Times New Roman" w:hAnsi="Times New Roman" w:cs="Times New Roman"/>
          <w:sz w:val="24"/>
          <w:szCs w:val="24"/>
        </w:rPr>
        <w:t xml:space="preserve"> enligt stadgarn</w:t>
      </w:r>
      <w:r w:rsidR="003A5BEE">
        <w:rPr>
          <w:rFonts w:ascii="Times New Roman" w:hAnsi="Times New Roman" w:cs="Times New Roman"/>
          <w:sz w:val="24"/>
          <w:szCs w:val="24"/>
        </w:rPr>
        <w:t>a och mötet var därmed behörigt</w:t>
      </w:r>
      <w:r w:rsidR="0020248D">
        <w:rPr>
          <w:rFonts w:ascii="Times New Roman" w:hAnsi="Times New Roman" w:cs="Times New Roman"/>
          <w:sz w:val="24"/>
          <w:szCs w:val="24"/>
        </w:rPr>
        <w:t xml:space="preserve"> utlyst.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 Verksamhetsberättelsen lästes upp.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 Carl-Åke Wallin redogjorde för det ekonomiska läget. Styrelsen föreslog att årsavgiften skulle höjas från 700 kr/år till 900 kr/år. Årsmötet biföll förslaget.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 Revisorernas berättelse lästes upp. Revisorerna tillstyrkte ansvarsfrihet för styrelsen.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 Årsmötet beslöt bevilja styrelsen ansvarsfrihet för det gångna verksamhetsåret.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 Inga motioner hade inkommit.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§10 Till styrelseledamot för två år valdes Klas Hjelm. Carl-Åke Wallin och Anne-Louise Jonsson har ett år kvar av sin mandatperiod. 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 Till ordförande 2013-2014 valdes Klas Hjelm.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§12 Till styrelsesuppleanter för ett år omvaldes Laila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Landewall</w:t>
      </w:r>
      <w:proofErr w:type="spellEnd"/>
      <w:r>
        <w:rPr>
          <w:rFonts w:ascii="Times New Roman" w:hAnsi="Times New Roman" w:cs="Times New Roman"/>
          <w:sz w:val="24"/>
          <w:szCs w:val="24"/>
        </w:rPr>
        <w:t>, Olof Bergqvist och Jan Johansson.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§13 Till revisorer omvaldes Per Nordgren och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till revisorssuppleant Niklas Eriksson.</w:t>
      </w:r>
    </w:p>
    <w:p w:rsidR="0020248D" w:rsidRDefault="0020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§14 Till ledamöter i valberedningen valdes 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(omval) och </w:t>
      </w:r>
      <w:r w:rsidR="003A5BEE">
        <w:rPr>
          <w:rFonts w:ascii="Times New Roman" w:hAnsi="Times New Roman" w:cs="Times New Roman"/>
          <w:sz w:val="24"/>
          <w:szCs w:val="24"/>
        </w:rPr>
        <w:t xml:space="preserve">Patrik Öberg (nyval). 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§15 Övriga frågor: 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Städdagen blir lördagen den 3 maj 2014. 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enades om att göra ett uppehåll av Skärfesten </w:t>
      </w:r>
      <w:proofErr w:type="gramStart"/>
      <w:r>
        <w:rPr>
          <w:rFonts w:ascii="Times New Roman" w:hAnsi="Times New Roman" w:cs="Times New Roman"/>
          <w:sz w:val="24"/>
          <w:szCs w:val="24"/>
        </w:rPr>
        <w:t>p g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dålig uppslutning.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om en grillplats vid Lusthuset på ”båtplatsön” diskuterades.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ändring av verksamhetsåret diskuterades. Styrelsen kommer att överväga frågan.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Mats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åtog sig sätta upp en ny skylt vid husbilsparkeringen och hänvisa till Måsens parkering om det är trångt på Rönnskär. 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§16 Ordföranden förklarade årsmötet avslutat.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Anne-Louise Jonsson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Justeras:</w:t>
      </w: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:rsidR="003A5BEE" w:rsidRDefault="003A5BEE">
      <w:pPr>
        <w:rPr>
          <w:rFonts w:ascii="Times New Roman" w:hAnsi="Times New Roman" w:cs="Times New Roman"/>
          <w:sz w:val="24"/>
          <w:szCs w:val="24"/>
        </w:rPr>
      </w:pPr>
    </w:p>
    <w:p w:rsidR="003A5BEE" w:rsidRPr="0020248D" w:rsidRDefault="003A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Lennart Sjöström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Mats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Widoff</w:t>
      </w:r>
      <w:proofErr w:type="spellEnd"/>
    </w:p>
    <w:sectPr w:rsidR="003A5BEE" w:rsidRPr="0020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DA"/>
    <w:rsid w:val="0020248D"/>
    <w:rsid w:val="003A5BEE"/>
    <w:rsid w:val="004A4DDA"/>
    <w:rsid w:val="0068303A"/>
    <w:rsid w:val="009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2013-12-06T12:15:00Z</dcterms:created>
  <dcterms:modified xsi:type="dcterms:W3CDTF">2013-12-06T12:32:00Z</dcterms:modified>
</cp:coreProperties>
</file>